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021F2" w14:textId="660F747C" w:rsidR="00750774" w:rsidRPr="002E5B58" w:rsidRDefault="002E5B58">
      <w:pPr>
        <w:rPr>
          <w:color w:val="2F5496" w:themeColor="accent1" w:themeShade="BF"/>
          <w:sz w:val="28"/>
          <w:szCs w:val="28"/>
        </w:rPr>
      </w:pPr>
      <w:r w:rsidRPr="002E5B58">
        <w:rPr>
          <w:b/>
          <w:bCs/>
          <w:color w:val="2F5496" w:themeColor="accent1" w:themeShade="BF"/>
          <w:sz w:val="28"/>
          <w:szCs w:val="28"/>
        </w:rPr>
        <w:t>Extract from Mr Gum</w:t>
      </w:r>
      <w:r w:rsidRPr="002E5B58">
        <w:rPr>
          <w:color w:val="2F5496" w:themeColor="accent1" w:themeShade="BF"/>
          <w:sz w:val="28"/>
          <w:szCs w:val="28"/>
        </w:rPr>
        <w:t xml:space="preserve"> - read by Joanna Lumley on Bitesize Daily</w:t>
      </w:r>
    </w:p>
    <w:p w14:paraId="79F4B726" w14:textId="0C98593C" w:rsidR="002E5B58" w:rsidRPr="002E5B58" w:rsidRDefault="002E5B58">
      <w:pPr>
        <w:rPr>
          <w:color w:val="2F5496" w:themeColor="accent1" w:themeShade="BF"/>
          <w:sz w:val="28"/>
          <w:szCs w:val="28"/>
        </w:rPr>
      </w:pPr>
      <w:r w:rsidRPr="002E5B58">
        <w:rPr>
          <w:color w:val="2F5496" w:themeColor="accent1" w:themeShade="BF"/>
          <w:sz w:val="28"/>
          <w:szCs w:val="28"/>
        </w:rPr>
        <w:t>Listen to and then read the following extract and answer the questions.</w:t>
      </w:r>
    </w:p>
    <w:p w14:paraId="6E0B9826" w14:textId="4DD8EB35" w:rsidR="002E5B58" w:rsidRDefault="002E5B58"/>
    <w:p w14:paraId="5AC79C1A" w14:textId="77777777" w:rsidR="002E5B58" w:rsidRPr="002E5B58" w:rsidRDefault="002E5B58" w:rsidP="002E5B58">
      <w:pPr>
        <w:shd w:val="clear" w:color="auto" w:fill="FFFFFF"/>
        <w:spacing w:after="100" w:afterAutospacing="1" w:line="240" w:lineRule="auto"/>
        <w:textAlignment w:val="top"/>
        <w:outlineLvl w:val="2"/>
        <w:rPr>
          <w:rFonts w:ascii="Arial" w:eastAsia="Times New Roman" w:hAnsi="Arial" w:cs="Arial"/>
          <w:b/>
          <w:bCs/>
          <w:color w:val="231F20"/>
          <w:sz w:val="27"/>
          <w:szCs w:val="27"/>
          <w:lang w:eastAsia="en-GB"/>
        </w:rPr>
      </w:pPr>
      <w:r w:rsidRPr="002E5B58">
        <w:rPr>
          <w:rFonts w:ascii="Arial" w:eastAsia="Times New Roman" w:hAnsi="Arial" w:cs="Arial"/>
          <w:b/>
          <w:bCs/>
          <w:color w:val="231F20"/>
          <w:sz w:val="27"/>
          <w:szCs w:val="27"/>
          <w:lang w:eastAsia="en-GB"/>
        </w:rPr>
        <w:t>Activity 1</w:t>
      </w:r>
    </w:p>
    <w:p w14:paraId="36BC898E" w14:textId="77777777" w:rsidR="002E5B58" w:rsidRPr="002E5B58" w:rsidRDefault="002E5B58" w:rsidP="002E5B58">
      <w:pPr>
        <w:shd w:val="clear" w:color="auto" w:fill="FFFFFF"/>
        <w:spacing w:after="100" w:afterAutospacing="1" w:line="240" w:lineRule="auto"/>
        <w:textAlignment w:val="top"/>
        <w:outlineLvl w:val="3"/>
        <w:rPr>
          <w:rFonts w:ascii="Arial" w:eastAsia="Times New Roman" w:hAnsi="Arial" w:cs="Arial"/>
          <w:b/>
          <w:bCs/>
          <w:color w:val="231F20"/>
          <w:sz w:val="24"/>
          <w:szCs w:val="24"/>
          <w:lang w:eastAsia="en-GB"/>
        </w:rPr>
      </w:pPr>
      <w:r w:rsidRPr="002E5B58">
        <w:rPr>
          <w:rFonts w:ascii="Arial" w:eastAsia="Times New Roman" w:hAnsi="Arial" w:cs="Arial"/>
          <w:b/>
          <w:bCs/>
          <w:color w:val="231F20"/>
          <w:sz w:val="24"/>
          <w:szCs w:val="24"/>
          <w:lang w:eastAsia="en-GB"/>
        </w:rPr>
        <w:t>Extract 1</w:t>
      </w:r>
    </w:p>
    <w:p w14:paraId="79F5ECF1" w14:textId="77777777" w:rsidR="002E5B58" w:rsidRPr="002E5B58" w:rsidRDefault="002E5B58" w:rsidP="002E5B58">
      <w:pPr>
        <w:shd w:val="clear" w:color="auto" w:fill="FFFFFF"/>
        <w:spacing w:after="100" w:afterAutospacing="1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Mr Gum’s bedroom was absolutely </w:t>
      </w:r>
      <w:proofErr w:type="spellStart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grimsters</w:t>
      </w:r>
      <w:proofErr w:type="spellEnd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. The wardrobe contained so much mould and old cheese that there was hardly any room for his moth-eaten clothes, and the bed was never made. (I </w:t>
      </w:r>
      <w:proofErr w:type="gramStart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don’t</w:t>
      </w:r>
      <w:proofErr w:type="gramEnd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 mean that the duvet was never put back on the bed, I mean the bed had never even been MADE. Mr Gum </w:t>
      </w:r>
      <w:proofErr w:type="gramStart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hadn’t</w:t>
      </w:r>
      <w:proofErr w:type="gramEnd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 gone to the bother of assembling it. He had just chucked all the bits of wood on the floor and dumped a mattress on top.) There was broken glass in the windows and the ancient carpet was the colour of unhappiness and smelt like a toilet.</w:t>
      </w:r>
    </w:p>
    <w:p w14:paraId="6A8FCA04" w14:textId="77777777" w:rsidR="002E5B58" w:rsidRPr="002E5B58" w:rsidRDefault="002E5B58" w:rsidP="002E5B58">
      <w:pPr>
        <w:shd w:val="clear" w:color="auto" w:fill="FFFFFF"/>
        <w:spacing w:after="100" w:afterAutospacing="1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Anyway, I could be here all day going on about Mr Gum’s house but I think </w:t>
      </w:r>
      <w:proofErr w:type="gramStart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you’ve</w:t>
      </w:r>
      <w:proofErr w:type="gramEnd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 got the idea. Mr Gum was an absolute </w:t>
      </w:r>
      <w:proofErr w:type="spellStart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lazer</w:t>
      </w:r>
      <w:proofErr w:type="spellEnd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 who </w:t>
      </w:r>
      <w:proofErr w:type="gramStart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couldn’t</w:t>
      </w:r>
      <w:proofErr w:type="gramEnd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 be bothered with niceness and tidying and brushing his teeth, or anyone else’s teeth for that matter.</w:t>
      </w:r>
    </w:p>
    <w:p w14:paraId="2945EE05" w14:textId="4BA4164F" w:rsidR="002E5B58" w:rsidRPr="002E5B58" w:rsidRDefault="002E5B58" w:rsidP="002E5B58">
      <w:pPr>
        <w:shd w:val="clear" w:color="auto" w:fill="FFFFFF"/>
        <w:spacing w:after="0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BUT (and as you can see, </w:t>
      </w:r>
      <w:proofErr w:type="gramStart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it’s</w:t>
      </w:r>
      <w:proofErr w:type="gramEnd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 a big but) he was always extremely careful to keep his garden tidy. In fact, Mr Gum kept his garden so tidy that it was the prettiest, </w:t>
      </w:r>
      <w:proofErr w:type="spellStart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greeniest</w:t>
      </w:r>
      <w:proofErr w:type="spellEnd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, floweriest, garden in the whole of </w:t>
      </w:r>
      <w:proofErr w:type="spellStart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Lamonic</w:t>
      </w:r>
      <w:proofErr w:type="spellEnd"/>
      <w:r w:rsidRPr="002E5B58"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 Bibber.</w:t>
      </w:r>
    </w:p>
    <w:p w14:paraId="70F8A16C" w14:textId="65FA80AE" w:rsidR="002E5B58" w:rsidRDefault="002E5B58" w:rsidP="002E5B58">
      <w:pPr>
        <w:shd w:val="clear" w:color="auto" w:fill="FFFFFF"/>
        <w:spacing w:after="0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</w:p>
    <w:p w14:paraId="562783AD" w14:textId="44F37657" w:rsidR="002E5B58" w:rsidRDefault="002E5B58" w:rsidP="002E5B58">
      <w:pPr>
        <w:shd w:val="clear" w:color="auto" w:fill="FFFFFF"/>
        <w:spacing w:after="0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</w:p>
    <w:p w14:paraId="4B0FB010" w14:textId="4C7E6D4C" w:rsidR="002E5B58" w:rsidRDefault="002E5B58" w:rsidP="002E5B58">
      <w:pPr>
        <w:shd w:val="clear" w:color="auto" w:fill="FFFFFF"/>
        <w:spacing w:after="0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Questions:</w:t>
      </w:r>
    </w:p>
    <w:p w14:paraId="2933CD02" w14:textId="795DD01E" w:rsidR="002E5B58" w:rsidRDefault="002E5B58" w:rsidP="002E5B5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Give 2 synonyms for the word ‘</w:t>
      </w:r>
      <w:proofErr w:type="spellStart"/>
      <w:r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grimsters</w:t>
      </w:r>
      <w:proofErr w:type="spellEnd"/>
      <w:r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’ in the first sentence.</w:t>
      </w:r>
    </w:p>
    <w:p w14:paraId="1F061A1E" w14:textId="66577B08" w:rsidR="002E5B58" w:rsidRDefault="002E5B58" w:rsidP="002E5B5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Why couldn’t Mr Gum fit his clothes in the wardrobe?</w:t>
      </w:r>
    </w:p>
    <w:p w14:paraId="4F5842B4" w14:textId="6C91A9A6" w:rsidR="002E5B58" w:rsidRDefault="002E5B58" w:rsidP="002E5B5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Explain what was meant by </w:t>
      </w:r>
      <w:proofErr w:type="gramStart"/>
      <w:r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‘ and</w:t>
      </w:r>
      <w:proofErr w:type="gramEnd"/>
      <w:r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 xml:space="preserve"> the bed was never made’</w:t>
      </w:r>
    </w:p>
    <w:p w14:paraId="2B26236B" w14:textId="70ECE8FD" w:rsidR="002E5B58" w:rsidRDefault="002E5B58" w:rsidP="002E5B5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What colour would you give for ‘unhappiness’?</w:t>
      </w:r>
    </w:p>
    <w:p w14:paraId="4BB334BC" w14:textId="17A13EA0" w:rsidR="002E5B58" w:rsidRDefault="002E5B58" w:rsidP="002E5B5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Give 2 words to describe Mr Gum’s appearance.</w:t>
      </w:r>
    </w:p>
    <w:p w14:paraId="1FEC3B3F" w14:textId="1548707F" w:rsidR="002E5B58" w:rsidRPr="002E5B58" w:rsidRDefault="002E5B58" w:rsidP="002E5B58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  <w:t>If a passer-by walked by Mr Gum’s Garden, what would make them think the inside of his house might be tidy?</w:t>
      </w:r>
    </w:p>
    <w:p w14:paraId="2AC51670" w14:textId="77777777" w:rsidR="002E5B58" w:rsidRPr="002E5B58" w:rsidRDefault="002E5B58" w:rsidP="002E5B58">
      <w:pPr>
        <w:shd w:val="clear" w:color="auto" w:fill="FFFFFF"/>
        <w:spacing w:after="0" w:line="240" w:lineRule="auto"/>
        <w:textAlignment w:val="top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</w:p>
    <w:sectPr w:rsidR="002E5B58" w:rsidRPr="002E5B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FE79CB"/>
    <w:multiLevelType w:val="multilevel"/>
    <w:tmpl w:val="6EECE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AF2635"/>
    <w:multiLevelType w:val="hybridMultilevel"/>
    <w:tmpl w:val="4D2057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B58"/>
    <w:rsid w:val="002E5B58"/>
    <w:rsid w:val="0075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EFB7"/>
  <w15:chartTrackingRefBased/>
  <w15:docId w15:val="{00BFE71C-3099-49E3-AF78-01D332684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65923">
          <w:marLeft w:val="-24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4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5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959265">
          <w:marLeft w:val="-24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5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1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2020-06-03T10:12:00Z</dcterms:created>
  <dcterms:modified xsi:type="dcterms:W3CDTF">2020-06-03T10:22:00Z</dcterms:modified>
</cp:coreProperties>
</file>